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5CE95CFA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42377">
        <w:rPr>
          <w:rFonts w:ascii="Arial" w:eastAsia="Times New Roman" w:hAnsi="Arial" w:cs="Arial"/>
          <w:b/>
          <w:sz w:val="24"/>
          <w:szCs w:val="24"/>
          <w:lang w:eastAsia="pt-BR"/>
        </w:rPr>
        <w:t>061</w:t>
      </w:r>
      <w:r w:rsidR="008F5EB0">
        <w:rPr>
          <w:rFonts w:ascii="Arial" w:eastAsia="Times New Roman" w:hAnsi="Arial" w:cs="Arial"/>
          <w:b/>
          <w:sz w:val="24"/>
          <w:szCs w:val="24"/>
          <w:lang w:eastAsia="pt-BR"/>
        </w:rPr>
        <w:t>-A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F5EB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542377">
        <w:rPr>
          <w:rFonts w:ascii="Arial" w:eastAsia="Times New Roman" w:hAnsi="Arial" w:cs="Arial"/>
          <w:b/>
          <w:sz w:val="24"/>
          <w:szCs w:val="24"/>
          <w:lang w:eastAsia="pt-BR"/>
        </w:rPr>
        <w:t>19 DE FEVEREIRO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26C1AFFB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9123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proofErr w:type="spellStart"/>
                            <w:r w:rsidR="00435082">
                              <w:rPr>
                                <w:i/>
                                <w:sz w:val="24"/>
                                <w:szCs w:val="24"/>
                              </w:rPr>
                              <w:t>Vice-</w:t>
                            </w:r>
                            <w:r w:rsidR="00542377">
                              <w:rPr>
                                <w:i/>
                                <w:sz w:val="24"/>
                                <w:szCs w:val="24"/>
                              </w:rPr>
                              <w:t>Gestor</w:t>
                            </w:r>
                            <w:proofErr w:type="spellEnd"/>
                            <w:r w:rsidR="00542377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(a) Escolar de</w:t>
                            </w:r>
                            <w:r w:rsidR="00E4013C" w:rsidRPr="00E4013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542377">
                              <w:rPr>
                                <w:i/>
                                <w:sz w:val="24"/>
                                <w:szCs w:val="24"/>
                              </w:rPr>
                              <w:t>575</w:t>
                            </w:r>
                            <w:r w:rsidR="00A33683" w:rsidRPr="00A33683">
                              <w:rPr>
                                <w:i/>
                                <w:sz w:val="24"/>
                                <w:szCs w:val="24"/>
                              </w:rPr>
                              <w:t>/202</w:t>
                            </w:r>
                            <w:r w:rsidR="00542377">
                              <w:rPr>
                                <w:i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26C1AFFB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9123E"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proofErr w:type="spellStart"/>
                      <w:r w:rsidR="00435082">
                        <w:rPr>
                          <w:i/>
                          <w:sz w:val="24"/>
                          <w:szCs w:val="24"/>
                        </w:rPr>
                        <w:t>Vice-</w:t>
                      </w:r>
                      <w:r w:rsidR="00542377">
                        <w:rPr>
                          <w:i/>
                          <w:sz w:val="24"/>
                          <w:szCs w:val="24"/>
                        </w:rPr>
                        <w:t>Gestor</w:t>
                      </w:r>
                      <w:proofErr w:type="spellEnd"/>
                      <w:r w:rsidR="00542377">
                        <w:rPr>
                          <w:i/>
                          <w:sz w:val="24"/>
                          <w:szCs w:val="24"/>
                        </w:rPr>
                        <w:t xml:space="preserve"> (a) Escolar de</w:t>
                      </w:r>
                      <w:r w:rsidR="00E4013C" w:rsidRPr="00E4013C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542377">
                        <w:rPr>
                          <w:i/>
                          <w:sz w:val="24"/>
                          <w:szCs w:val="24"/>
                        </w:rPr>
                        <w:t>575</w:t>
                      </w:r>
                      <w:r w:rsidR="00A33683" w:rsidRPr="00A33683">
                        <w:rPr>
                          <w:i/>
                          <w:sz w:val="24"/>
                          <w:szCs w:val="24"/>
                        </w:rPr>
                        <w:t>/202</w:t>
                      </w:r>
                      <w:r w:rsidR="00542377">
                        <w:rPr>
                          <w:i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66F943BE" w:rsidR="005556DF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A8AEE3" w14:textId="7949EC4A" w:rsidR="001F3E96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3FACB12" w14:textId="77777777" w:rsidR="001F3E96" w:rsidRPr="0015785A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74D3280" w:rsidR="005556DF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179744D9" w14:textId="77777777" w:rsidR="001F3E96" w:rsidRPr="0015785A" w:rsidRDefault="001F3E96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841C2E6" w14:textId="77777777" w:rsidR="00706A8E" w:rsidRPr="00706A8E" w:rsidRDefault="00706A8E" w:rsidP="00706A8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DDEC4DF" w14:textId="77777777" w:rsidR="00706A8E" w:rsidRPr="00706A8E" w:rsidRDefault="00706A8E" w:rsidP="00706A8E">
      <w:pPr>
        <w:spacing w:after="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706A8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1º </w:t>
      </w:r>
      <w:r w:rsidRPr="00706A8E">
        <w:rPr>
          <w:rFonts w:ascii="Arial" w:eastAsia="Times New Roman" w:hAnsi="Arial" w:cs="Arial"/>
          <w:sz w:val="24"/>
          <w:szCs w:val="24"/>
          <w:lang w:eastAsia="pt-BR"/>
        </w:rPr>
        <w:t xml:space="preserve">Nomear os seguintes servidores para o cargo de </w:t>
      </w:r>
      <w:proofErr w:type="spellStart"/>
      <w:r w:rsidRPr="00706A8E">
        <w:rPr>
          <w:rFonts w:ascii="Arial" w:eastAsia="Times New Roman" w:hAnsi="Arial" w:cs="Arial"/>
          <w:sz w:val="24"/>
          <w:szCs w:val="24"/>
          <w:lang w:eastAsia="pt-BR"/>
        </w:rPr>
        <w:t>Vice-</w:t>
      </w:r>
      <w:proofErr w:type="gramStart"/>
      <w:r w:rsidRPr="00706A8E">
        <w:rPr>
          <w:rFonts w:ascii="Arial" w:eastAsia="Times New Roman" w:hAnsi="Arial" w:cs="Arial"/>
          <w:sz w:val="24"/>
          <w:szCs w:val="24"/>
          <w:lang w:eastAsia="pt-BR"/>
        </w:rPr>
        <w:t>Gestor</w:t>
      </w:r>
      <w:proofErr w:type="spellEnd"/>
      <w:r w:rsidRPr="00706A8E">
        <w:rPr>
          <w:rFonts w:ascii="Arial" w:eastAsia="Times New Roman" w:hAnsi="Arial" w:cs="Arial"/>
          <w:sz w:val="24"/>
          <w:szCs w:val="24"/>
          <w:lang w:eastAsia="pt-BR"/>
        </w:rPr>
        <w:t>(</w:t>
      </w:r>
      <w:proofErr w:type="gramEnd"/>
      <w:r w:rsidRPr="00706A8E">
        <w:rPr>
          <w:rFonts w:ascii="Arial" w:eastAsia="Times New Roman" w:hAnsi="Arial" w:cs="Arial"/>
          <w:sz w:val="24"/>
          <w:szCs w:val="24"/>
          <w:lang w:eastAsia="pt-BR"/>
        </w:rPr>
        <w:t>a) Escolar, segue a lista.</w:t>
      </w:r>
    </w:p>
    <w:tbl>
      <w:tblPr>
        <w:tblStyle w:val="Tabelacomgrade"/>
        <w:tblW w:w="11483" w:type="dxa"/>
        <w:tblInd w:w="-1423" w:type="dxa"/>
        <w:tblLook w:val="04A0" w:firstRow="1" w:lastRow="0" w:firstColumn="1" w:lastColumn="0" w:noHBand="0" w:noVBand="1"/>
      </w:tblPr>
      <w:tblGrid>
        <w:gridCol w:w="3403"/>
        <w:gridCol w:w="4111"/>
        <w:gridCol w:w="1984"/>
        <w:gridCol w:w="1985"/>
      </w:tblGrid>
      <w:tr w:rsidR="00706A8E" w:rsidRPr="00706A8E" w14:paraId="4E2E00DA" w14:textId="77777777" w:rsidTr="00706A8E">
        <w:tc>
          <w:tcPr>
            <w:tcW w:w="3403" w:type="dxa"/>
          </w:tcPr>
          <w:p w14:paraId="66339E9D" w14:textId="77777777" w:rsidR="00706A8E" w:rsidRPr="00706A8E" w:rsidRDefault="00706A8E" w:rsidP="00706A8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706A8E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4111" w:type="dxa"/>
          </w:tcPr>
          <w:p w14:paraId="6558D3C3" w14:textId="77777777" w:rsidR="00706A8E" w:rsidRPr="00706A8E" w:rsidRDefault="00706A8E" w:rsidP="00706A8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706A8E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Local de Lotação</w:t>
            </w:r>
          </w:p>
        </w:tc>
        <w:tc>
          <w:tcPr>
            <w:tcW w:w="1984" w:type="dxa"/>
          </w:tcPr>
          <w:p w14:paraId="1BC0BACE" w14:textId="77777777" w:rsidR="00706A8E" w:rsidRPr="00706A8E" w:rsidRDefault="00706A8E" w:rsidP="00706A8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706A8E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985" w:type="dxa"/>
          </w:tcPr>
          <w:p w14:paraId="4BCB37F1" w14:textId="77777777" w:rsidR="00706A8E" w:rsidRPr="00706A8E" w:rsidRDefault="00706A8E" w:rsidP="00706A8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706A8E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Data de admissão</w:t>
            </w:r>
          </w:p>
        </w:tc>
      </w:tr>
      <w:tr w:rsidR="00706A8E" w:rsidRPr="00706A8E" w14:paraId="34F73C87" w14:textId="77777777" w:rsidTr="00706A8E">
        <w:tc>
          <w:tcPr>
            <w:tcW w:w="3403" w:type="dxa"/>
          </w:tcPr>
          <w:p w14:paraId="55E37F0A" w14:textId="0A1B416D" w:rsidR="00706A8E" w:rsidRPr="00706A8E" w:rsidRDefault="00F527E4" w:rsidP="00706A8E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JOSENILSA CARVALHO MEDEIROS</w:t>
            </w:r>
          </w:p>
        </w:tc>
        <w:tc>
          <w:tcPr>
            <w:tcW w:w="4111" w:type="dxa"/>
          </w:tcPr>
          <w:p w14:paraId="138D864A" w14:textId="392B4574" w:rsidR="00706A8E" w:rsidRPr="00706A8E" w:rsidRDefault="00F527E4" w:rsidP="00F527E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Escola M</w:t>
            </w:r>
            <w:r w:rsidR="00706A8E" w:rsidRPr="00706A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unicipal 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ão Sebastião</w:t>
            </w:r>
          </w:p>
        </w:tc>
        <w:tc>
          <w:tcPr>
            <w:tcW w:w="1984" w:type="dxa"/>
          </w:tcPr>
          <w:p w14:paraId="37658EB0" w14:textId="3CC0B2A1" w:rsidR="00706A8E" w:rsidRPr="00706A8E" w:rsidRDefault="00F527E4" w:rsidP="00706A8E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512.928.662.68</w:t>
            </w:r>
          </w:p>
        </w:tc>
        <w:tc>
          <w:tcPr>
            <w:tcW w:w="1985" w:type="dxa"/>
          </w:tcPr>
          <w:p w14:paraId="4E1FCC8E" w14:textId="5357816D" w:rsidR="00706A8E" w:rsidRPr="00706A8E" w:rsidRDefault="00706A8E" w:rsidP="00F527E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06A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 w:rsidR="00F527E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7/02</w:t>
            </w:r>
            <w:r w:rsidRPr="00706A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</w:tr>
      <w:tr w:rsidR="00706A8E" w:rsidRPr="00706A8E" w14:paraId="4A88549F" w14:textId="77777777" w:rsidTr="00706A8E">
        <w:tc>
          <w:tcPr>
            <w:tcW w:w="3403" w:type="dxa"/>
          </w:tcPr>
          <w:p w14:paraId="5CF702AA" w14:textId="0416F31F" w:rsidR="00706A8E" w:rsidRPr="00706A8E" w:rsidRDefault="00F527E4" w:rsidP="00706A8E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WANDESSON SANTOS CRUZ</w:t>
            </w:r>
          </w:p>
        </w:tc>
        <w:tc>
          <w:tcPr>
            <w:tcW w:w="4111" w:type="dxa"/>
          </w:tcPr>
          <w:p w14:paraId="0B2E2427" w14:textId="32768EBE" w:rsidR="00706A8E" w:rsidRPr="00706A8E" w:rsidRDefault="00D73686" w:rsidP="00706A8E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D7368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Escola Municipal José </w:t>
            </w:r>
            <w:proofErr w:type="spellStart"/>
            <w:r w:rsidRPr="00D7368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Germiniano</w:t>
            </w:r>
            <w:proofErr w:type="spellEnd"/>
            <w:r w:rsidRPr="00D7368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de Almeida</w:t>
            </w:r>
          </w:p>
        </w:tc>
        <w:tc>
          <w:tcPr>
            <w:tcW w:w="1984" w:type="dxa"/>
          </w:tcPr>
          <w:p w14:paraId="042DB155" w14:textId="6289B7F5" w:rsidR="00706A8E" w:rsidRPr="00706A8E" w:rsidRDefault="00F527E4" w:rsidP="00706A8E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025.476.972-11</w:t>
            </w:r>
          </w:p>
        </w:tc>
        <w:tc>
          <w:tcPr>
            <w:tcW w:w="1985" w:type="dxa"/>
          </w:tcPr>
          <w:p w14:paraId="67F8B017" w14:textId="4F0D064E" w:rsidR="00706A8E" w:rsidRPr="00706A8E" w:rsidRDefault="00706A8E" w:rsidP="00F527E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706A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</w:t>
            </w:r>
            <w:r w:rsidR="00F527E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3</w:t>
            </w:r>
            <w:r w:rsidRPr="00706A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/0</w:t>
            </w:r>
            <w:r w:rsidR="00F527E4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</w:t>
            </w:r>
            <w:r w:rsidRPr="00706A8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/2025</w:t>
            </w:r>
          </w:p>
        </w:tc>
      </w:tr>
    </w:tbl>
    <w:p w14:paraId="01BC8BB0" w14:textId="77777777" w:rsidR="00706A8E" w:rsidRPr="00706A8E" w:rsidRDefault="00706A8E" w:rsidP="00706A8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94797CF" w14:textId="052AD98C" w:rsidR="00706A8E" w:rsidRPr="00706A8E" w:rsidRDefault="00706A8E" w:rsidP="00706A8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06A8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Pr="00706A8E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a partir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do dia 03</w:t>
      </w:r>
      <w:r w:rsidRPr="00706A8E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>
        <w:rPr>
          <w:rFonts w:ascii="Arial" w:eastAsia="Times New Roman" w:hAnsi="Arial" w:cs="Arial"/>
          <w:sz w:val="24"/>
          <w:szCs w:val="24"/>
          <w:lang w:eastAsia="pt-BR"/>
        </w:rPr>
        <w:t>fevereiro</w:t>
      </w:r>
      <w:r w:rsidRPr="00706A8E">
        <w:rPr>
          <w:rFonts w:ascii="Arial" w:eastAsia="Times New Roman" w:hAnsi="Arial" w:cs="Arial"/>
          <w:sz w:val="24"/>
          <w:szCs w:val="24"/>
          <w:lang w:eastAsia="pt-BR"/>
        </w:rPr>
        <w:t xml:space="preserve"> de 2025, revogadas as disposições em contrário.</w:t>
      </w:r>
    </w:p>
    <w:p w14:paraId="0A97B4E0" w14:textId="77777777" w:rsidR="00706A8E" w:rsidRPr="00706A8E" w:rsidRDefault="00706A8E" w:rsidP="00706A8E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10AD1E3" w14:textId="77777777" w:rsidR="005556DF" w:rsidRPr="007B71A1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7B71A1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20F6E8" w14:textId="44411A0D" w:rsidR="00787FE0" w:rsidRDefault="00787FE0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F5FF9" w14:textId="77777777" w:rsidR="00EF04EF" w:rsidRDefault="00EF04EF">
      <w:pPr>
        <w:spacing w:after="0" w:line="240" w:lineRule="auto"/>
      </w:pPr>
      <w:r>
        <w:separator/>
      </w:r>
    </w:p>
  </w:endnote>
  <w:endnote w:type="continuationSeparator" w:id="0">
    <w:p w14:paraId="56AFC17E" w14:textId="77777777" w:rsidR="00EF04EF" w:rsidRDefault="00EF0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F180A" w14:textId="77777777" w:rsidR="00EF04EF" w:rsidRDefault="00EF04EF">
      <w:pPr>
        <w:spacing w:after="0" w:line="240" w:lineRule="auto"/>
      </w:pPr>
      <w:r>
        <w:separator/>
      </w:r>
    </w:p>
  </w:footnote>
  <w:footnote w:type="continuationSeparator" w:id="0">
    <w:p w14:paraId="529AA682" w14:textId="77777777" w:rsidR="00EF04EF" w:rsidRDefault="00EF0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EF04EF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EF04EF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1497885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EF04EF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5A3"/>
    <w:rsid w:val="0004775F"/>
    <w:rsid w:val="00053ACD"/>
    <w:rsid w:val="00090A61"/>
    <w:rsid w:val="00097293"/>
    <w:rsid w:val="000F6EB9"/>
    <w:rsid w:val="001248C3"/>
    <w:rsid w:val="00155BE5"/>
    <w:rsid w:val="00157424"/>
    <w:rsid w:val="00164114"/>
    <w:rsid w:val="001836ED"/>
    <w:rsid w:val="00186F43"/>
    <w:rsid w:val="001956BD"/>
    <w:rsid w:val="001B65A0"/>
    <w:rsid w:val="001E149B"/>
    <w:rsid w:val="001F3E96"/>
    <w:rsid w:val="00200762"/>
    <w:rsid w:val="002069FC"/>
    <w:rsid w:val="00220533"/>
    <w:rsid w:val="00234520"/>
    <w:rsid w:val="00234F41"/>
    <w:rsid w:val="00241B4D"/>
    <w:rsid w:val="00250B44"/>
    <w:rsid w:val="0028398A"/>
    <w:rsid w:val="002B26FA"/>
    <w:rsid w:val="002E7969"/>
    <w:rsid w:val="0033052D"/>
    <w:rsid w:val="0033473D"/>
    <w:rsid w:val="003445CB"/>
    <w:rsid w:val="00374BA1"/>
    <w:rsid w:val="003A34A2"/>
    <w:rsid w:val="003C0A6E"/>
    <w:rsid w:val="003C1487"/>
    <w:rsid w:val="003C4AFD"/>
    <w:rsid w:val="003D77BB"/>
    <w:rsid w:val="004061CE"/>
    <w:rsid w:val="0043015C"/>
    <w:rsid w:val="00435082"/>
    <w:rsid w:val="00486D20"/>
    <w:rsid w:val="004D0440"/>
    <w:rsid w:val="004D3600"/>
    <w:rsid w:val="00514B23"/>
    <w:rsid w:val="0054152F"/>
    <w:rsid w:val="00542377"/>
    <w:rsid w:val="005556DF"/>
    <w:rsid w:val="005B772B"/>
    <w:rsid w:val="005C0DFD"/>
    <w:rsid w:val="005C1367"/>
    <w:rsid w:val="005F2E92"/>
    <w:rsid w:val="00617BBA"/>
    <w:rsid w:val="006306E1"/>
    <w:rsid w:val="006C08A1"/>
    <w:rsid w:val="00706A8E"/>
    <w:rsid w:val="00710440"/>
    <w:rsid w:val="00712470"/>
    <w:rsid w:val="00712924"/>
    <w:rsid w:val="007134A5"/>
    <w:rsid w:val="00754462"/>
    <w:rsid w:val="00787FE0"/>
    <w:rsid w:val="007A5BE4"/>
    <w:rsid w:val="007B71A1"/>
    <w:rsid w:val="007C7D83"/>
    <w:rsid w:val="007D7613"/>
    <w:rsid w:val="007E2D91"/>
    <w:rsid w:val="007E5398"/>
    <w:rsid w:val="007F4E9B"/>
    <w:rsid w:val="00802140"/>
    <w:rsid w:val="00803966"/>
    <w:rsid w:val="00803EBF"/>
    <w:rsid w:val="00826B20"/>
    <w:rsid w:val="00866399"/>
    <w:rsid w:val="0089123E"/>
    <w:rsid w:val="00891345"/>
    <w:rsid w:val="008C399F"/>
    <w:rsid w:val="008D1A06"/>
    <w:rsid w:val="008F3B04"/>
    <w:rsid w:val="008F5EB0"/>
    <w:rsid w:val="00901D68"/>
    <w:rsid w:val="00910CF9"/>
    <w:rsid w:val="00923260"/>
    <w:rsid w:val="009376DA"/>
    <w:rsid w:val="00951C83"/>
    <w:rsid w:val="009661F1"/>
    <w:rsid w:val="0099798B"/>
    <w:rsid w:val="009D3AC9"/>
    <w:rsid w:val="009F0031"/>
    <w:rsid w:val="00A24D4D"/>
    <w:rsid w:val="00A33683"/>
    <w:rsid w:val="00A3552D"/>
    <w:rsid w:val="00A40982"/>
    <w:rsid w:val="00A4756D"/>
    <w:rsid w:val="00A61933"/>
    <w:rsid w:val="00A77A86"/>
    <w:rsid w:val="00A813F6"/>
    <w:rsid w:val="00AA6FCB"/>
    <w:rsid w:val="00AE4D0E"/>
    <w:rsid w:val="00AE78EE"/>
    <w:rsid w:val="00AF10A4"/>
    <w:rsid w:val="00B11414"/>
    <w:rsid w:val="00BA45E0"/>
    <w:rsid w:val="00BA6F90"/>
    <w:rsid w:val="00BB6428"/>
    <w:rsid w:val="00BC2804"/>
    <w:rsid w:val="00BC2C97"/>
    <w:rsid w:val="00C42FA1"/>
    <w:rsid w:val="00C50E91"/>
    <w:rsid w:val="00C6268A"/>
    <w:rsid w:val="00C777AF"/>
    <w:rsid w:val="00C83FEB"/>
    <w:rsid w:val="00C84565"/>
    <w:rsid w:val="00C9601E"/>
    <w:rsid w:val="00CA26F8"/>
    <w:rsid w:val="00CA6CCF"/>
    <w:rsid w:val="00CD2933"/>
    <w:rsid w:val="00CE3F9B"/>
    <w:rsid w:val="00D03769"/>
    <w:rsid w:val="00D14763"/>
    <w:rsid w:val="00D267EA"/>
    <w:rsid w:val="00D73686"/>
    <w:rsid w:val="00DF0BC0"/>
    <w:rsid w:val="00E03357"/>
    <w:rsid w:val="00E102D8"/>
    <w:rsid w:val="00E371B6"/>
    <w:rsid w:val="00E4013C"/>
    <w:rsid w:val="00E54593"/>
    <w:rsid w:val="00E60F21"/>
    <w:rsid w:val="00E67368"/>
    <w:rsid w:val="00EB16B5"/>
    <w:rsid w:val="00ED52C3"/>
    <w:rsid w:val="00EF04EF"/>
    <w:rsid w:val="00F0462A"/>
    <w:rsid w:val="00F3140F"/>
    <w:rsid w:val="00F45D03"/>
    <w:rsid w:val="00F52268"/>
    <w:rsid w:val="00F527E4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28A84-984E-4468-B81B-1FA598F73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2025-01-02T17:17:00Z</cp:lastPrinted>
  <dcterms:created xsi:type="dcterms:W3CDTF">2025-02-19T22:46:00Z</dcterms:created>
  <dcterms:modified xsi:type="dcterms:W3CDTF">2025-02-19T23:18:00Z</dcterms:modified>
</cp:coreProperties>
</file>